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653236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653236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040243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CFC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CFC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CFC">
              <w:rPr>
                <w:rFonts w:ascii="Times New Roman" w:hAnsi="Times New Roman" w:cs="Times New Roman"/>
              </w:rPr>
              <w:t xml:space="preserve">  ГБОУ НАО «СШ п. Красное», протокол № </w:t>
            </w:r>
            <w:r w:rsidR="009424E2">
              <w:rPr>
                <w:rFonts w:ascii="Times New Roman" w:hAnsi="Times New Roman" w:cs="Times New Roman"/>
              </w:rPr>
              <w:t>8</w:t>
            </w:r>
            <w:r w:rsidRPr="00571CFC">
              <w:rPr>
                <w:rFonts w:ascii="Times New Roman" w:hAnsi="Times New Roman" w:cs="Times New Roman"/>
              </w:rPr>
              <w:t xml:space="preserve"> </w:t>
            </w:r>
          </w:p>
          <w:p w:rsidR="00571CFC" w:rsidRPr="00571CFC" w:rsidRDefault="00571CFC" w:rsidP="00571CFC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>от 0</w:t>
            </w:r>
            <w:r>
              <w:rPr>
                <w:rFonts w:ascii="Times New Roman" w:hAnsi="Times New Roman" w:cs="Times New Roman"/>
              </w:rPr>
              <w:t>5</w:t>
            </w:r>
            <w:r w:rsidRPr="00571CFC">
              <w:rPr>
                <w:rFonts w:ascii="Times New Roman" w:hAnsi="Times New Roman" w:cs="Times New Roman"/>
              </w:rPr>
              <w:t xml:space="preserve">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71C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571CFC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CFC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CFC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571CFC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571CFC">
              <w:rPr>
                <w:rFonts w:ascii="Times New Roman" w:hAnsi="Times New Roman" w:cs="Times New Roman"/>
              </w:rPr>
              <w:t xml:space="preserve">» № </w:t>
            </w:r>
            <w:r>
              <w:rPr>
                <w:rFonts w:ascii="Times New Roman" w:hAnsi="Times New Roman" w:cs="Times New Roman"/>
              </w:rPr>
              <w:t>45</w:t>
            </w:r>
            <w:r w:rsidRPr="00571CFC">
              <w:rPr>
                <w:rFonts w:ascii="Times New Roman" w:hAnsi="Times New Roman" w:cs="Times New Roman"/>
              </w:rPr>
              <w:t>-ОД от 0</w:t>
            </w:r>
            <w:r>
              <w:rPr>
                <w:rFonts w:ascii="Times New Roman" w:hAnsi="Times New Roman" w:cs="Times New Roman"/>
              </w:rPr>
              <w:t>5</w:t>
            </w:r>
            <w:r w:rsidRPr="00571CFC">
              <w:rPr>
                <w:rFonts w:ascii="Times New Roman" w:hAnsi="Times New Roman" w:cs="Times New Roman"/>
              </w:rPr>
              <w:t xml:space="preserve">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71CF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571CFC" w:rsidP="00571CFC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 w:rsidR="000D47EF">
        <w:rPr>
          <w:rFonts w:ascii="Times New Roman" w:hAnsi="Times New Roman" w:cs="Times New Roman"/>
          <w:sz w:val="72"/>
          <w:szCs w:val="32"/>
        </w:rPr>
        <w:t xml:space="preserve"> </w:t>
      </w:r>
    </w:p>
    <w:p w:rsidR="00571CFC" w:rsidRPr="000D47EF" w:rsidRDefault="00B82B11" w:rsidP="00571CFC">
      <w:pPr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>среднего</w:t>
      </w:r>
      <w:r w:rsidR="000D47EF" w:rsidRPr="000D47EF">
        <w:rPr>
          <w:rFonts w:ascii="Times New Roman" w:hAnsi="Times New Roman" w:cs="Times New Roman"/>
          <w:sz w:val="56"/>
          <w:szCs w:val="32"/>
        </w:rPr>
        <w:t xml:space="preserve"> общего образования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2023-2024 учебный год</w:t>
      </w: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571CFC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667C69">
        <w:rPr>
          <w:rFonts w:ascii="Times New Roman" w:hAnsi="Times New Roman" w:cs="Times New Roman"/>
          <w:sz w:val="32"/>
          <w:szCs w:val="32"/>
        </w:rPr>
        <w:t>3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71CFC" w:rsidRPr="00571CFC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  <w:r w:rsidR="00B82B11">
        <w:rPr>
          <w:rFonts w:ascii="Times New Roman" w:hAnsi="Times New Roman" w:cs="Times New Roman"/>
          <w:sz w:val="28"/>
          <w:szCs w:val="28"/>
        </w:rPr>
        <w:t>среднего</w:t>
      </w:r>
      <w:r w:rsidRPr="00571CFC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571CFC" w:rsidRPr="00571CFC" w:rsidRDefault="00571CFC" w:rsidP="005F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B11" w:rsidRPr="006E1004" w:rsidRDefault="0030678A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 общего образования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осударственно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Ненецкого автономного округа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 п. Красное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</w:t>
      </w:r>
      <w:r w:rsidR="00B82B1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B82B11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B82B1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 w:rsidR="00B82B11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B82B1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 w:rsidR="00B82B11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="00B82B11"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="00B82B11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B82B11"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="00B82B11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571CFC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26.05.2024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10-11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34 учебных недели. </w:t>
      </w:r>
    </w:p>
    <w:p w:rsidR="000D47EF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B1DB4" w:rsidRPr="006E1004" w:rsidRDefault="00DB1DB4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0D47EF" w:rsidRPr="006E1004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F19FF" w:rsidRDefault="000D47E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="00282AA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proofErr w:type="gramEnd"/>
      <w:r w:rsidR="002F19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 на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2F19FF" w:rsidRPr="002F19FF" w:rsidRDefault="002F19FF" w:rsidP="005F25C8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19FF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, в том числе на углублённом уровне</w:t>
      </w:r>
      <w:r w:rsidRPr="002F19F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2F19FF" w:rsidRDefault="002F19FF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и 11 классах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– по предмету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», </w:t>
      </w:r>
    </w:p>
    <w:p w:rsidR="002F19FF" w:rsidRDefault="002F19FF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алгебра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282AAF" w:rsidRPr="00282AAF" w:rsidRDefault="00282AAF" w:rsidP="005F25C8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282AAF" w:rsidRDefault="00282AAF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учебный курс «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избранные вопросы математики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82AAF" w:rsidRDefault="00282AAF" w:rsidP="005F25C8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 – учебный курс «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>экологическая безопасность</w:t>
      </w:r>
      <w:r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282AAF" w:rsidRPr="00282AAF" w:rsidRDefault="00282AAF" w:rsidP="005F25C8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B1DB4" w:rsidRPr="00BA255F" w:rsidRDefault="00DB1DB4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предмета «</w:t>
      </w:r>
      <w:proofErr w:type="gramStart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40243" w:rsidRPr="006E1004" w:rsidRDefault="00040243" w:rsidP="005F25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82AAF" w:rsidRPr="00282AAF" w:rsidRDefault="00282AAF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B1DB4" w:rsidRPr="00282AAF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отношений,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</w:t>
      </w:r>
      <w:r w:rsidR="00DB1DB4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полугодиям </w:t>
      </w: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и по итогам учебного года. </w:t>
      </w:r>
    </w:p>
    <w:p w:rsidR="005B7081" w:rsidRPr="006E1004" w:rsidRDefault="005B7081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каждой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учебной дисциплины за учебный год.</w:t>
      </w:r>
    </w:p>
    <w:p w:rsidR="005B7081" w:rsidRPr="00557AF1" w:rsidRDefault="005B7081" w:rsidP="005F25C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течение апреля и мая.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Сроки,</w:t>
      </w:r>
      <w:r w:rsidR="0004024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определяются </w:t>
      </w:r>
      <w:r w:rsidR="00040243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графиком,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Положением, принятым в </w:t>
      </w:r>
      <w:r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57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5F25C8" w:rsidRDefault="005F25C8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F25C8" w:rsidRDefault="005F25C8" w:rsidP="005F25C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47EF" w:rsidRDefault="000D47E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Pr="006E1004" w:rsidRDefault="005F25C8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F60A00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25C8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</w:p>
    <w:p w:rsidR="00F60A00" w:rsidRDefault="000926FC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>НА 2023-2024 УЧЕБНЫЙ ГОД</w:t>
      </w:r>
    </w:p>
    <w:p w:rsidR="005F25C8" w:rsidRDefault="005F25C8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40243" w:rsidRPr="00040243" w:rsidRDefault="00040243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ook w:val="04A0"/>
      </w:tblPr>
      <w:tblGrid>
        <w:gridCol w:w="3489"/>
        <w:gridCol w:w="3535"/>
        <w:gridCol w:w="1559"/>
        <w:gridCol w:w="1549"/>
      </w:tblGrid>
      <w:tr w:rsidR="005F25C8" w:rsidRPr="005F25C8" w:rsidTr="005F25C8">
        <w:tc>
          <w:tcPr>
            <w:tcW w:w="3489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35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08" w:type="dxa"/>
            <w:gridSpan w:val="2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5F25C8">
        <w:tc>
          <w:tcPr>
            <w:tcW w:w="10132" w:type="dxa"/>
            <w:gridSpan w:val="4"/>
            <w:shd w:val="clear" w:color="auto" w:fill="BDD6EE" w:themeFill="accent1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5F25C8" w:rsidRPr="005F25C8" w:rsidTr="005F25C8">
        <w:tc>
          <w:tcPr>
            <w:tcW w:w="3489" w:type="dxa"/>
            <w:vMerge w:val="restart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5F25C8" w:rsidRPr="005F25C8" w:rsidTr="005F25C8">
        <w:tc>
          <w:tcPr>
            <w:tcW w:w="3489" w:type="dxa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5F25C8" w:rsidRPr="005F25C8" w:rsidTr="005F25C8">
        <w:tc>
          <w:tcPr>
            <w:tcW w:w="3489" w:type="dxa"/>
            <w:vMerge w:val="restart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4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5F25C8" w:rsidRPr="005F25C8" w:rsidTr="005F25C8">
        <w:tc>
          <w:tcPr>
            <w:tcW w:w="3489" w:type="dxa"/>
            <w:vMerge w:val="restart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5F25C8" w:rsidRPr="005F25C8" w:rsidRDefault="00B90183" w:rsidP="00907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5F25C8" w:rsidRPr="005F25C8" w:rsidRDefault="00B90183" w:rsidP="00907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</w:tr>
      <w:tr w:rsidR="005F25C8" w:rsidRPr="005F25C8" w:rsidTr="005F25C8">
        <w:tc>
          <w:tcPr>
            <w:tcW w:w="3489" w:type="dxa"/>
            <w:vMerge w:val="restart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25C8">
              <w:rPr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5F25C8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4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</w:tr>
      <w:tr w:rsidR="005F25C8" w:rsidRPr="005F25C8" w:rsidTr="005F25C8">
        <w:tc>
          <w:tcPr>
            <w:tcW w:w="3489" w:type="dxa"/>
            <w:vMerge w:val="restart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3</w:t>
            </w:r>
          </w:p>
        </w:tc>
      </w:tr>
      <w:tr w:rsidR="005F25C8" w:rsidRPr="005F25C8" w:rsidTr="005F25C8">
        <w:tc>
          <w:tcPr>
            <w:tcW w:w="3489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3489" w:type="dxa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-----</w:t>
            </w:r>
          </w:p>
        </w:tc>
        <w:tc>
          <w:tcPr>
            <w:tcW w:w="3535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proofErr w:type="gramStart"/>
            <w:r w:rsidRPr="005F25C8">
              <w:rPr>
                <w:b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  <w:r w:rsidR="00C25E8B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25E8B">
              <w:rPr>
                <w:b/>
                <w:sz w:val="28"/>
                <w:szCs w:val="28"/>
              </w:rPr>
              <w:t>/1</w:t>
            </w:r>
            <w:r w:rsidR="007F409C">
              <w:rPr>
                <w:b/>
                <w:sz w:val="28"/>
                <w:szCs w:val="28"/>
              </w:rPr>
              <w:t>/1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FFE599" w:themeFill="accent4" w:themeFillTint="66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32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F25C8" w:rsidRPr="005F25C8" w:rsidTr="005F25C8">
        <w:tc>
          <w:tcPr>
            <w:tcW w:w="10132" w:type="dxa"/>
            <w:gridSpan w:val="4"/>
            <w:shd w:val="clear" w:color="auto" w:fill="BDD6EE" w:themeFill="accent1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5F25C8">
        <w:tc>
          <w:tcPr>
            <w:tcW w:w="7024" w:type="dxa"/>
            <w:gridSpan w:val="2"/>
          </w:tcPr>
          <w:p w:rsidR="005F25C8" w:rsidRPr="005F25C8" w:rsidRDefault="006C766A" w:rsidP="009078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7024" w:type="dxa"/>
            <w:gridSpan w:val="2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</w:tr>
      <w:tr w:rsidR="005F25C8" w:rsidRPr="005F25C8" w:rsidTr="005F25C8">
        <w:tc>
          <w:tcPr>
            <w:tcW w:w="7024" w:type="dxa"/>
            <w:gridSpan w:val="2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7024" w:type="dxa"/>
            <w:gridSpan w:val="2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55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FFE599" w:themeFill="accent4" w:themeFillTint="66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A8D08D" w:themeFill="accent6" w:themeFillTint="99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A8D08D" w:themeFill="accent6" w:themeFillTint="9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FFFF00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proofErr w:type="spellStart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Справочно</w:t>
            </w:r>
            <w:proofErr w:type="spellEnd"/>
            <w:r w:rsidRPr="005F25C8">
              <w:rPr>
                <w:rFonts w:ascii="Calibri" w:hAnsi="Calibri" w:cs="Calibri"/>
                <w:color w:val="000000"/>
                <w:sz w:val="28"/>
                <w:szCs w:val="30"/>
                <w:highlight w:val="yellow"/>
                <w:shd w:val="clear" w:color="auto" w:fill="FFFFFF" w:themeFill="background1"/>
              </w:rPr>
              <w:t>: учебная нагрузка, предусмотренная Гигиеническими нормативами и Санитарно-эпидемиологическими требованиями при 5-дневной учебной неделе, не более часов:</w:t>
            </w:r>
          </w:p>
        </w:tc>
        <w:tc>
          <w:tcPr>
            <w:tcW w:w="1559" w:type="dxa"/>
            <w:shd w:val="clear" w:color="auto" w:fill="FFFF00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FFFF00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FCE3FC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  <w:tc>
          <w:tcPr>
            <w:tcW w:w="1549" w:type="dxa"/>
            <w:shd w:val="clear" w:color="auto" w:fill="FCE3FC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34</w:t>
            </w:r>
          </w:p>
        </w:tc>
      </w:tr>
      <w:tr w:rsidR="005F25C8" w:rsidRPr="005F25C8" w:rsidTr="005F25C8">
        <w:tc>
          <w:tcPr>
            <w:tcW w:w="7024" w:type="dxa"/>
            <w:gridSpan w:val="2"/>
            <w:shd w:val="clear" w:color="auto" w:fill="FCE3FC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1156</w:t>
            </w:r>
          </w:p>
        </w:tc>
        <w:tc>
          <w:tcPr>
            <w:tcW w:w="1549" w:type="dxa"/>
            <w:shd w:val="clear" w:color="auto" w:fill="FCE3FC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1088</w:t>
            </w:r>
          </w:p>
        </w:tc>
      </w:tr>
    </w:tbl>
    <w:p w:rsidR="00040243" w:rsidRDefault="00040243" w:rsidP="00107F2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5C8" w:rsidRDefault="00E30D14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5F25C8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</w:t>
      </w:r>
    </w:p>
    <w:p w:rsidR="005F25C8" w:rsidRDefault="005F25C8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926FC" w:rsidRDefault="000926FC" w:rsidP="005F25C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 НА 2023-2024 УЧЕБНЫЙ ГОД</w:t>
      </w:r>
    </w:p>
    <w:p w:rsidR="005F25C8" w:rsidRDefault="005F25C8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74"/>
        <w:gridCol w:w="2549"/>
        <w:gridCol w:w="2509"/>
      </w:tblGrid>
      <w:tr w:rsidR="005F25C8" w:rsidRPr="005F25C8" w:rsidTr="005F25C8">
        <w:tc>
          <w:tcPr>
            <w:tcW w:w="5074" w:type="dxa"/>
            <w:vMerge w:val="restart"/>
            <w:shd w:val="clear" w:color="auto" w:fill="D9D9D9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Учебные курсы</w:t>
            </w:r>
          </w:p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  <w:gridSpan w:val="2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25C8" w:rsidRPr="005F25C8" w:rsidTr="005F25C8">
        <w:tc>
          <w:tcPr>
            <w:tcW w:w="5074" w:type="dxa"/>
            <w:vMerge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09" w:type="dxa"/>
            <w:shd w:val="clear" w:color="auto" w:fill="D9D9D9"/>
          </w:tcPr>
          <w:p w:rsidR="005F25C8" w:rsidRPr="005F25C8" w:rsidRDefault="005F25C8" w:rsidP="00907840">
            <w:pPr>
              <w:jc w:val="center"/>
              <w:rPr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11</w:t>
            </w:r>
          </w:p>
        </w:tc>
      </w:tr>
      <w:tr w:rsidR="005F25C8" w:rsidRPr="005F25C8" w:rsidTr="005F25C8">
        <w:tc>
          <w:tcPr>
            <w:tcW w:w="5074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 xml:space="preserve">Разговоры о </w:t>
            </w:r>
            <w:proofErr w:type="gramStart"/>
            <w:r w:rsidRPr="005F25C8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5074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Юный олимпиец</w:t>
            </w:r>
          </w:p>
        </w:tc>
        <w:tc>
          <w:tcPr>
            <w:tcW w:w="2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5074" w:type="dxa"/>
          </w:tcPr>
          <w:p w:rsidR="005F25C8" w:rsidRPr="005F25C8" w:rsidRDefault="005F25C8" w:rsidP="00907840">
            <w:pPr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549" w:type="dxa"/>
          </w:tcPr>
          <w:p w:rsidR="005F25C8" w:rsidRPr="005F25C8" w:rsidRDefault="005F25C8" w:rsidP="00907840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5F25C8" w:rsidRPr="005F25C8" w:rsidRDefault="005F25C8" w:rsidP="005F25C8">
            <w:pPr>
              <w:jc w:val="center"/>
              <w:rPr>
                <w:b/>
                <w:sz w:val="28"/>
                <w:szCs w:val="28"/>
              </w:rPr>
            </w:pPr>
            <w:r w:rsidRPr="005F25C8">
              <w:rPr>
                <w:b/>
                <w:sz w:val="28"/>
                <w:szCs w:val="28"/>
              </w:rPr>
              <w:t>1</w:t>
            </w:r>
          </w:p>
        </w:tc>
      </w:tr>
      <w:tr w:rsidR="005F25C8" w:rsidRPr="005F25C8" w:rsidTr="005F25C8">
        <w:tc>
          <w:tcPr>
            <w:tcW w:w="5074" w:type="dxa"/>
            <w:shd w:val="clear" w:color="auto" w:fill="92D050"/>
          </w:tcPr>
          <w:p w:rsidR="005F25C8" w:rsidRPr="005F25C8" w:rsidRDefault="005F25C8" w:rsidP="00907840">
            <w:pPr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549" w:type="dxa"/>
            <w:shd w:val="clear" w:color="auto" w:fill="92D050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shd w:val="clear" w:color="auto" w:fill="92D050"/>
          </w:tcPr>
          <w:p w:rsidR="005F25C8" w:rsidRPr="005F25C8" w:rsidRDefault="005F25C8" w:rsidP="005F25C8">
            <w:pPr>
              <w:jc w:val="center"/>
              <w:rPr>
                <w:sz w:val="28"/>
                <w:szCs w:val="28"/>
              </w:rPr>
            </w:pPr>
            <w:r w:rsidRPr="005F25C8">
              <w:rPr>
                <w:sz w:val="28"/>
                <w:szCs w:val="28"/>
              </w:rPr>
              <w:t>3</w:t>
            </w:r>
          </w:p>
        </w:tc>
      </w:tr>
    </w:tbl>
    <w:p w:rsidR="005F5181" w:rsidRDefault="005F5181"/>
    <w:p w:rsidR="00040243" w:rsidRDefault="00040243"/>
    <w:p w:rsidR="00040243" w:rsidRDefault="00040243"/>
    <w:p w:rsidR="00E30D14" w:rsidRDefault="00E30D14"/>
    <w:sectPr w:rsidR="00E30D14" w:rsidSect="00B82B11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BA4"/>
    <w:multiLevelType w:val="hybridMultilevel"/>
    <w:tmpl w:val="1E8E8B5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6C7878C0"/>
    <w:multiLevelType w:val="hybridMultilevel"/>
    <w:tmpl w:val="7B70E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0243"/>
    <w:rsid w:val="000454DE"/>
    <w:rsid w:val="00052FF9"/>
    <w:rsid w:val="000926FC"/>
    <w:rsid w:val="000A07A9"/>
    <w:rsid w:val="000B1DBA"/>
    <w:rsid w:val="000C3476"/>
    <w:rsid w:val="000D47EF"/>
    <w:rsid w:val="000F4598"/>
    <w:rsid w:val="0010613A"/>
    <w:rsid w:val="00107F2B"/>
    <w:rsid w:val="00112D88"/>
    <w:rsid w:val="001440F4"/>
    <w:rsid w:val="00146B05"/>
    <w:rsid w:val="0015448F"/>
    <w:rsid w:val="001945AE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2AAF"/>
    <w:rsid w:val="002A12FF"/>
    <w:rsid w:val="002A5D25"/>
    <w:rsid w:val="002E245D"/>
    <w:rsid w:val="002F19FF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7AF1"/>
    <w:rsid w:val="00564E8B"/>
    <w:rsid w:val="00571CFC"/>
    <w:rsid w:val="00575BB3"/>
    <w:rsid w:val="005B15BC"/>
    <w:rsid w:val="005B7081"/>
    <w:rsid w:val="005F25C8"/>
    <w:rsid w:val="005F5181"/>
    <w:rsid w:val="00613F43"/>
    <w:rsid w:val="0061648B"/>
    <w:rsid w:val="00620C9A"/>
    <w:rsid w:val="00641000"/>
    <w:rsid w:val="00653236"/>
    <w:rsid w:val="006560B5"/>
    <w:rsid w:val="00665E27"/>
    <w:rsid w:val="00667C69"/>
    <w:rsid w:val="006A6072"/>
    <w:rsid w:val="006B6902"/>
    <w:rsid w:val="006C21C9"/>
    <w:rsid w:val="006C766A"/>
    <w:rsid w:val="006D6035"/>
    <w:rsid w:val="006E1004"/>
    <w:rsid w:val="007031A8"/>
    <w:rsid w:val="00726C01"/>
    <w:rsid w:val="00752EAB"/>
    <w:rsid w:val="00771952"/>
    <w:rsid w:val="00777488"/>
    <w:rsid w:val="00787163"/>
    <w:rsid w:val="007B5622"/>
    <w:rsid w:val="007C4D43"/>
    <w:rsid w:val="007E7965"/>
    <w:rsid w:val="007F409C"/>
    <w:rsid w:val="00806306"/>
    <w:rsid w:val="0081324A"/>
    <w:rsid w:val="00833771"/>
    <w:rsid w:val="008448FF"/>
    <w:rsid w:val="008632FA"/>
    <w:rsid w:val="008829BA"/>
    <w:rsid w:val="008B4198"/>
    <w:rsid w:val="009424E2"/>
    <w:rsid w:val="00943325"/>
    <w:rsid w:val="00952E3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004"/>
    <w:rsid w:val="00A76A07"/>
    <w:rsid w:val="00A77598"/>
    <w:rsid w:val="00A96C90"/>
    <w:rsid w:val="00AA25AD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2B11"/>
    <w:rsid w:val="00B9018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73EA"/>
    <w:rsid w:val="00C25E8B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8488E"/>
    <w:rsid w:val="00D96741"/>
    <w:rsid w:val="00DB1508"/>
    <w:rsid w:val="00DB1DB4"/>
    <w:rsid w:val="00DD668F"/>
    <w:rsid w:val="00DE337C"/>
    <w:rsid w:val="00DE5159"/>
    <w:rsid w:val="00DF4AEE"/>
    <w:rsid w:val="00DF6944"/>
    <w:rsid w:val="00E00F1C"/>
    <w:rsid w:val="00E115A2"/>
    <w:rsid w:val="00E24C8D"/>
    <w:rsid w:val="00E24FA7"/>
    <w:rsid w:val="00E30D14"/>
    <w:rsid w:val="00E41CD5"/>
    <w:rsid w:val="00E5346A"/>
    <w:rsid w:val="00E7055D"/>
    <w:rsid w:val="00E831EA"/>
    <w:rsid w:val="00EA0266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119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18</cp:revision>
  <cp:lastPrinted>2023-06-06T08:46:00Z</cp:lastPrinted>
  <dcterms:created xsi:type="dcterms:W3CDTF">2023-04-17T10:52:00Z</dcterms:created>
  <dcterms:modified xsi:type="dcterms:W3CDTF">2023-09-18T06:13:00Z</dcterms:modified>
</cp:coreProperties>
</file>